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9E1A8" w14:textId="05C5F544" w:rsidR="00745AED" w:rsidRDefault="00D448FC" w:rsidP="002E5DE0">
      <w:pPr>
        <w:pStyle w:val="Heading1"/>
      </w:pPr>
      <w:r w:rsidRPr="00D448FC">
        <w:t>Optional</w:t>
      </w:r>
      <w:r>
        <w:t xml:space="preserve"> Paragraphs</w:t>
      </w:r>
    </w:p>
    <w:p w14:paraId="33D2C55F" w14:textId="77777777" w:rsidR="00745AED" w:rsidRDefault="00745AED" w:rsidP="002E5DE0"/>
    <w:p w14:paraId="560B3746" w14:textId="77777777" w:rsidR="00D448FC" w:rsidRDefault="00D448FC" w:rsidP="002E5DE0"/>
    <w:p w14:paraId="77ED3AD2" w14:textId="77777777" w:rsidR="008B4425" w:rsidRDefault="008B4425" w:rsidP="002E5DE0"/>
    <w:p w14:paraId="18659A8B" w14:textId="77777777" w:rsidR="00031CFD" w:rsidRDefault="00D448FC" w:rsidP="002E5DE0">
      <w:r>
        <w:t>Before</w:t>
      </w:r>
    </w:p>
    <w:p w14:paraId="4BED0FD2" w14:textId="1A684CFB" w:rsidR="00D448FC" w:rsidRDefault="00D448FC" w:rsidP="002E5DE0">
      <w:r>
        <w:t>&lt;&lt;</w:t>
      </w:r>
      <w:r w:rsidR="007159B0">
        <w:t>name</w:t>
      </w:r>
      <w:r>
        <w:t>&gt;&gt;</w:t>
      </w:r>
    </w:p>
    <w:p w14:paraId="39F9BF42" w14:textId="6486D1DD" w:rsidR="00D448FC" w:rsidRDefault="00D448FC" w:rsidP="002E5DE0">
      <w:r>
        <w:t>After</w:t>
      </w:r>
    </w:p>
    <w:p w14:paraId="3387E51E" w14:textId="77777777" w:rsidR="00D448FC" w:rsidRDefault="00D448FC" w:rsidP="002E5DE0"/>
    <w:p w14:paraId="27039755" w14:textId="77777777" w:rsidR="008B4425" w:rsidRDefault="008B4425" w:rsidP="002E5DE0"/>
    <w:p w14:paraId="249DF3A0" w14:textId="264E3C6D" w:rsidR="00D448FC" w:rsidRDefault="00D448FC" w:rsidP="002E5DE0">
      <w:r>
        <w:t>Before</w:t>
      </w:r>
    </w:p>
    <w:p w14:paraId="5EA52052" w14:textId="31940289" w:rsidR="00D448FC" w:rsidRDefault="00D448FC" w:rsidP="002E5DE0">
      <w:r>
        <w:t>&lt;&lt;op:</w:t>
      </w:r>
      <w:r w:rsidR="007159B0">
        <w:t>name</w:t>
      </w:r>
      <w:r>
        <w:t>&gt;&gt;</w:t>
      </w:r>
    </w:p>
    <w:p w14:paraId="67D19553" w14:textId="03A31268" w:rsidR="00D448FC" w:rsidRDefault="00D448FC" w:rsidP="002E5DE0">
      <w:r>
        <w:t>After</w:t>
      </w:r>
    </w:p>
    <w:p w14:paraId="51C33C76" w14:textId="77777777" w:rsidR="00D448FC" w:rsidRDefault="00D448FC" w:rsidP="002E5DE0"/>
    <w:p w14:paraId="1425C424" w14:textId="77777777" w:rsidR="00745AED" w:rsidRDefault="00745AED" w:rsidP="002E5DE0"/>
    <w:p w14:paraId="068F07BB" w14:textId="77777777" w:rsidR="008B4425" w:rsidRDefault="008B4425" w:rsidP="002E5DE0"/>
    <w:p w14:paraId="7E3F79FB" w14:textId="77777777" w:rsidR="00031CFD" w:rsidRDefault="00031CFD" w:rsidP="002E5DE0"/>
    <w:p w14:paraId="705B1C7D" w14:textId="77777777" w:rsidR="00031CFD" w:rsidRDefault="00031CFD" w:rsidP="002E5DE0"/>
    <w:p w14:paraId="07E24896" w14:textId="43096AF1" w:rsidR="00745AED" w:rsidRDefault="00031CFD" w:rsidP="00031CFD">
      <w:pPr>
        <w:pStyle w:val="ListParagraph"/>
        <w:numPr>
          <w:ilvl w:val="0"/>
          <w:numId w:val="3"/>
        </w:numPr>
      </w:pPr>
      <w:r>
        <w:t>The first point.</w:t>
      </w:r>
    </w:p>
    <w:p w14:paraId="482681FC" w14:textId="5B58806F" w:rsidR="00031CFD" w:rsidRDefault="00031CFD" w:rsidP="00031CFD">
      <w:pPr>
        <w:pStyle w:val="ListParagraph"/>
        <w:numPr>
          <w:ilvl w:val="0"/>
          <w:numId w:val="3"/>
        </w:numPr>
      </w:pPr>
      <w:r>
        <w:t>The second point &lt;&lt;op:secondPoint&gt;&gt;.</w:t>
      </w:r>
    </w:p>
    <w:p w14:paraId="1D5BD031" w14:textId="3D0826CB" w:rsidR="00031CFD" w:rsidRDefault="00031CFD" w:rsidP="00031CFD">
      <w:pPr>
        <w:pStyle w:val="ListParagraph"/>
        <w:numPr>
          <w:ilvl w:val="0"/>
          <w:numId w:val="3"/>
        </w:numPr>
      </w:pPr>
      <w:r>
        <w:t>The third point</w:t>
      </w:r>
      <w:r w:rsidR="00EB116C">
        <w:t>.</w:t>
      </w:r>
    </w:p>
    <w:p w14:paraId="5E3955AF" w14:textId="77777777" w:rsidR="00031CFD" w:rsidRDefault="00031CFD" w:rsidP="002E5DE0"/>
    <w:p w14:paraId="07272BE0" w14:textId="77777777" w:rsidR="00031CFD" w:rsidRDefault="00031CFD" w:rsidP="002E5DE0"/>
    <w:p w14:paraId="794B9491" w14:textId="77777777" w:rsidR="00031CFD" w:rsidRDefault="00031CFD" w:rsidP="002E5DE0"/>
    <w:p w14:paraId="3FB2AD61" w14:textId="77777777" w:rsidR="008B4425" w:rsidRDefault="008B4425" w:rsidP="002E5DE0"/>
    <w:p w14:paraId="0F075C1E" w14:textId="77777777" w:rsidR="00745AED" w:rsidRDefault="00745AED" w:rsidP="002E5DE0"/>
    <w:p w14:paraId="0A7BF6F0" w14:textId="56A3CE2F" w:rsidR="008B4425" w:rsidRDefault="008B4425" w:rsidP="002E5DE0">
      <w:r>
        <w:t>Before</w:t>
      </w:r>
    </w:p>
    <w:p w14:paraId="736D426C" w14:textId="0A4B6FA1" w:rsidR="00745AED" w:rsidRDefault="006C17FC" w:rsidP="002E5DE0">
      <w:r w:rsidRPr="006C17FC">
        <w:t xml:space="preserve">Lorem ipsum dolor sit amet. Ad voluptatibus commodi a minus modi ut facilis </w:t>
      </w:r>
      <w:r w:rsidR="007159B0" w:rsidRPr="006C17FC">
        <w:t>alias. In</w:t>
      </w:r>
      <w:r>
        <w:t xml:space="preserve"> </w:t>
      </w:r>
      <w:r w:rsidR="008B4425">
        <w:t>&lt;&lt;</w:t>
      </w:r>
      <w:r w:rsidR="008B4425" w:rsidRPr="00F003F7">
        <w:rPr>
          <w:highlight w:val="yellow"/>
        </w:rPr>
        <w:t>op:</w:t>
      </w:r>
      <w:r w:rsidR="0036277B">
        <w:rPr>
          <w:highlight w:val="yellow"/>
        </w:rPr>
        <w:t>i</w:t>
      </w:r>
      <w:r w:rsidR="00F003F7" w:rsidRPr="00F003F7">
        <w:rPr>
          <w:highlight w:val="yellow"/>
        </w:rPr>
        <w:t>nline</w:t>
      </w:r>
      <w:r w:rsidR="00F003F7">
        <w:rPr>
          <w:highlight w:val="yellow"/>
        </w:rPr>
        <w:t>V</w:t>
      </w:r>
      <w:r w:rsidR="00F003F7" w:rsidRPr="00F003F7">
        <w:rPr>
          <w:highlight w:val="yellow"/>
        </w:rPr>
        <w:t>alue</w:t>
      </w:r>
      <w:r w:rsidR="008B4425">
        <w:t xml:space="preserve">&gt;&gt; </w:t>
      </w:r>
      <w:r w:rsidRPr="006C17FC">
        <w:t>error dolore enim</w:t>
      </w:r>
      <w:r>
        <w:t>.</w:t>
      </w:r>
    </w:p>
    <w:p w14:paraId="419A19ED" w14:textId="574BC871" w:rsidR="00745AED" w:rsidRDefault="008B4425" w:rsidP="002E5DE0">
      <w:r>
        <w:t>After</w:t>
      </w:r>
    </w:p>
    <w:p w14:paraId="4FE17A21" w14:textId="77777777" w:rsidR="00745AED" w:rsidRDefault="00745AED" w:rsidP="002E5DE0"/>
    <w:p w14:paraId="18172672" w14:textId="77777777" w:rsidR="00745AED" w:rsidRDefault="00745AED" w:rsidP="002E5DE0"/>
    <w:sectPr w:rsidR="00745A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1C17E56"/>
    <w:multiLevelType w:val="hybridMultilevel"/>
    <w:tmpl w:val="F8321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1720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60845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664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R_DATA" w:val="&lt;23.2.0.30:119&gt;eJzNjDkOgDAMwHhKlb3lWhja8haOFCpBihJAPB+Y+AKebdv2Whd1IktM5KA0BSikIY2RJgfHHnQDrbc9dvxZVW0qU5j6cc+ONR1rj/zEoBgDo8xacEg0igNdgrcbpxAXFJV7m78rn/2FGyGWJdY="/>
    <w:docVar w:name="WR_METADATA_KEY" w:val="896d972a-4eed-40fc-abce-11ece82a95e6"/>
  </w:docVars>
  <w:rsids>
    <w:rsidRoot w:val="00745AED"/>
    <w:rsid w:val="00031CFD"/>
    <w:rsid w:val="00041882"/>
    <w:rsid w:val="00042490"/>
    <w:rsid w:val="000B3E10"/>
    <w:rsid w:val="000C33FB"/>
    <w:rsid w:val="000C470B"/>
    <w:rsid w:val="000D13F3"/>
    <w:rsid w:val="000F0EED"/>
    <w:rsid w:val="00107C4D"/>
    <w:rsid w:val="0011328E"/>
    <w:rsid w:val="001B69D6"/>
    <w:rsid w:val="00255DBF"/>
    <w:rsid w:val="00265C03"/>
    <w:rsid w:val="00275C56"/>
    <w:rsid w:val="002B108C"/>
    <w:rsid w:val="002E5DE0"/>
    <w:rsid w:val="002F3C9C"/>
    <w:rsid w:val="00332776"/>
    <w:rsid w:val="003407FF"/>
    <w:rsid w:val="0036277B"/>
    <w:rsid w:val="003B6001"/>
    <w:rsid w:val="00483AF4"/>
    <w:rsid w:val="004B3901"/>
    <w:rsid w:val="005641BA"/>
    <w:rsid w:val="005A5ABE"/>
    <w:rsid w:val="005B0F55"/>
    <w:rsid w:val="005F3D69"/>
    <w:rsid w:val="00607B07"/>
    <w:rsid w:val="0064509C"/>
    <w:rsid w:val="006C17FC"/>
    <w:rsid w:val="006F23BC"/>
    <w:rsid w:val="007159B0"/>
    <w:rsid w:val="00745AED"/>
    <w:rsid w:val="00856CEB"/>
    <w:rsid w:val="00867EBE"/>
    <w:rsid w:val="008B4425"/>
    <w:rsid w:val="008E0F00"/>
    <w:rsid w:val="00964E36"/>
    <w:rsid w:val="009F7688"/>
    <w:rsid w:val="00A37CB9"/>
    <w:rsid w:val="00A5292E"/>
    <w:rsid w:val="00A80C47"/>
    <w:rsid w:val="00AD3F42"/>
    <w:rsid w:val="00CC6730"/>
    <w:rsid w:val="00CD2E99"/>
    <w:rsid w:val="00CD4845"/>
    <w:rsid w:val="00D35129"/>
    <w:rsid w:val="00D448FC"/>
    <w:rsid w:val="00DC15AB"/>
    <w:rsid w:val="00E61EFF"/>
    <w:rsid w:val="00EB116C"/>
    <w:rsid w:val="00EB6F03"/>
    <w:rsid w:val="00F003F7"/>
    <w:rsid w:val="00F05616"/>
    <w:rsid w:val="00F62616"/>
    <w:rsid w:val="00F92C9A"/>
    <w:rsid w:val="00FB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9ADCF"/>
  <w15:chartTrackingRefBased/>
  <w15:docId w15:val="{50D2DBC8-EA16-4E0A-A5C2-BA2E026E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DE0"/>
    <w:pPr>
      <w:widowControl w:val="0"/>
      <w:suppressAutoHyphens/>
      <w:spacing w:after="0" w:line="240" w:lineRule="auto"/>
    </w:pPr>
    <w:rPr>
      <w:rFonts w:ascii="Arial" w:eastAsia="SimSun" w:hAnsi="Arial" w:cs="Arial"/>
      <w:sz w:val="24"/>
      <w:szCs w:val="24"/>
      <w:lang w:eastAsia="hi-IN" w:bidi="hi-IN"/>
      <w14:ligatures w14:val="none"/>
    </w:rPr>
  </w:style>
  <w:style w:type="paragraph" w:styleId="Heading1">
    <w:name w:val="heading 1"/>
    <w:basedOn w:val="Normal"/>
    <w:next w:val="BodyText"/>
    <w:link w:val="Heading1Char"/>
    <w:qFormat/>
    <w:rsid w:val="00D448FC"/>
    <w:pPr>
      <w:keepNext/>
      <w:spacing w:before="240" w:after="120"/>
      <w:outlineLvl w:val="0"/>
    </w:pPr>
    <w:rPr>
      <w:rFonts w:eastAsia="Microsoft YaHei"/>
      <w:b/>
      <w:bCs/>
      <w:sz w:val="36"/>
      <w:szCs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448FC"/>
    <w:rPr>
      <w:rFonts w:ascii="Arial" w:eastAsia="Microsoft YaHei" w:hAnsi="Arial" w:cs="Mangal"/>
      <w:b/>
      <w:bCs/>
      <w:sz w:val="36"/>
      <w:szCs w:val="36"/>
      <w:u w:val="single"/>
      <w:lang w:eastAsia="hi-IN" w:bidi="hi-IN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745AED"/>
    <w:pPr>
      <w:spacing w:after="120"/>
    </w:pPr>
    <w:rPr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45AED"/>
    <w:rPr>
      <w:rFonts w:ascii="Times New Roman" w:eastAsia="SimSun" w:hAnsi="Times New Roman" w:cs="Mangal"/>
      <w:sz w:val="24"/>
      <w:szCs w:val="21"/>
      <w:lang w:eastAsia="hi-IN" w:bidi="hi-IN"/>
      <w14:ligatures w14:val="none"/>
    </w:rPr>
  </w:style>
  <w:style w:type="paragraph" w:styleId="ListParagraph">
    <w:name w:val="List Paragraph"/>
    <w:basedOn w:val="Normal"/>
    <w:uiPriority w:val="34"/>
    <w:qFormat/>
    <w:rsid w:val="00031CF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48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Vennela</dc:creator>
  <cp:keywords/>
  <dc:description/>
  <cp:lastModifiedBy>Vennela</cp:lastModifiedBy>
  <cp:revision>32</cp:revision>
  <dcterms:created xsi:type="dcterms:W3CDTF">2024-12-10T02:30:00Z</dcterms:created>
  <dcterms:modified xsi:type="dcterms:W3CDTF">2024-12-10T07:11:00Z</dcterms:modified>
</cp:coreProperties>
</file>